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9" w:rsidRDefault="00EE3EA9" w:rsidP="00EE3EA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8000"/>
          <w:sz w:val="40"/>
          <w:szCs w:val="40"/>
          <w:u w:val="single"/>
          <w:lang w:eastAsia="fr-FR"/>
        </w:rPr>
        <w:t>Répulsif pour mouches et moustiques </w:t>
      </w:r>
      <w:r>
        <w:rPr>
          <w:rFonts w:ascii="Times New Roman" w:eastAsia="Times New Roman" w:hAnsi="Times New Roman" w:cs="Times New Roman"/>
          <w:color w:val="008000"/>
          <w:sz w:val="40"/>
          <w:szCs w:val="40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Joli en plus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…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J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'ai fait tout l'été l'année dernière, ça a bien marché, il n' y a pas de raison..</w:t>
      </w:r>
    </w:p>
    <w:p w:rsidR="00EE3EA9" w:rsidRDefault="00EE3EA9" w:rsidP="00EE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Et si on vous disait qu’il existe un moyen tout simple de se débarrasser naturellement des mouches et des moustiques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70C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sans produits chimiques et surtout sans se ruiner ?</w:t>
      </w:r>
    </w:p>
    <w:p w:rsidR="00EE3EA9" w:rsidRDefault="00EE3EA9" w:rsidP="00EE3E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Voici une astuce peu connue, qui marche à tous les coups… et en l’espace 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quelques minutes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seulement !</w:t>
      </w:r>
    </w:p>
    <w:p w:rsidR="00EE3EA9" w:rsidRDefault="00EE3EA9" w:rsidP="00EE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Avec la chaleur et l’humidité, les mouches nous envahissent et les moustiques nous attaquent par nuées, nous infligeant de douloureuses piqûres. Mais on ne va pas se laisser faire 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un citron, une quinzaine de clous de girofle et une petite coupelle suffisent à mettre fin à tous vos tourments !</w:t>
      </w:r>
    </w:p>
    <w:p w:rsidR="00EE3EA9" w:rsidRDefault="00EE3EA9" w:rsidP="00EE3E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Comment 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fa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ire :</w:t>
      </w:r>
    </w:p>
    <w:p w:rsidR="00EE3EA9" w:rsidRDefault="00EE3EA9" w:rsidP="00EE3EA9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 Prenez un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citron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coupez-le en 2.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ça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marche aussi avec une orange...)</w:t>
      </w:r>
    </w:p>
    <w:p w:rsidR="00EE3EA9" w:rsidRDefault="00EE3EA9" w:rsidP="00EE3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Plantez-y quelques clous de girofle, et placez le tout au centre de la maison.</w:t>
      </w:r>
    </w:p>
    <w:p w:rsidR="00EE3EA9" w:rsidRDefault="00EE3EA9" w:rsidP="00EE3EA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br/>
        <w:t>Et c’est tout 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br/>
        <w:t>L’odeur de ces deux plantes combinées (agrume et clou de girofle) est un répulsif naturel, incroyablement efficace contre les petits insectes ailés !</w:t>
      </w:r>
    </w:p>
    <w:p w:rsidR="00EE3EA9" w:rsidRDefault="00EE3EA9" w:rsidP="00EE3EA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Placez un demi-citron dans chaque pièce, et vous n’aurez plus aucun souci. Si la pulpe devient un peu marron-brun, c’est normal : c’est justement que ça marche.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Il faut juste penser à remplacer les citrons au bout de 2 à 3 semaines.</w:t>
      </w:r>
    </w:p>
    <w:p w:rsidR="004B3C50" w:rsidRDefault="00EE3EA9" w:rsidP="00EE3EA9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Pour le coup, cela sent plutôt bon, par contre les mouches et les moustiques n’apprécient pas du tout.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En fait, ils détestent tellement cette odeur qu’ils quittent instantanément les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lieux.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Voilà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 xml:space="preserve"> qui devrait vous permettre de retrouver des nuits tranquilles !</w:t>
      </w:r>
    </w:p>
    <w:sectPr w:rsidR="004B3C50" w:rsidSect="00EE3EA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A9"/>
    <w:rsid w:val="004B3C50"/>
    <w:rsid w:val="00E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2016-04-07T11:32:00Z</dcterms:created>
  <dcterms:modified xsi:type="dcterms:W3CDTF">2016-04-07T11:37:00Z</dcterms:modified>
</cp:coreProperties>
</file>